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126A3B">
        <w:rPr>
          <w:rFonts w:ascii="Calibri" w:eastAsia="Calibri" w:hAnsi="Calibri" w:cs="Times New Roman"/>
        </w:rPr>
        <w:t>II/1/2019</w:t>
      </w:r>
      <w:r w:rsidRPr="00097ECA">
        <w:rPr>
          <w:rFonts w:ascii="Calibri" w:eastAsia="Calibri" w:hAnsi="Calibri" w:cs="Times New Roman"/>
        </w:rPr>
        <w:t xml:space="preserve"> </w:t>
      </w:r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6A7D1C" w:rsidRPr="006A7D1C" w:rsidTr="00E96181">
        <w:trPr>
          <w:trHeight w:val="1247"/>
        </w:trPr>
        <w:tc>
          <w:tcPr>
            <w:tcW w:w="3261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D1C">
        <w:rPr>
          <w:rFonts w:ascii="Calibri" w:eastAsia="Calibri" w:hAnsi="Calibri" w:cs="Times New Roman"/>
          <w:b/>
          <w:sz w:val="24"/>
          <w:szCs w:val="24"/>
        </w:rPr>
        <w:t xml:space="preserve">WYKAZ PRACOWNIKÓW DO WYKONANIA PRZEDMIOTU  ZAMÓWIENIA   </w:t>
      </w:r>
    </w:p>
    <w:tbl>
      <w:tblPr>
        <w:tblStyle w:val="Tabela-Siatka1"/>
        <w:tblW w:w="0" w:type="auto"/>
        <w:tblInd w:w="1242" w:type="dxa"/>
        <w:tblLook w:val="04A0" w:firstRow="1" w:lastRow="0" w:firstColumn="1" w:lastColumn="0" w:noHBand="0" w:noVBand="1"/>
      </w:tblPr>
      <w:tblGrid>
        <w:gridCol w:w="766"/>
        <w:gridCol w:w="3607"/>
        <w:gridCol w:w="3447"/>
      </w:tblGrid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LP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Nazwisko i imię</w:t>
            </w:r>
            <w:bookmarkStart w:id="0" w:name="_GoBack"/>
            <w:bookmarkEnd w:id="0"/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Rodzaj umowy o pracę</w:t>
            </w: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Zobowiązuję się do zatrudnienia w/w osób do realizacji przedmiotu zamówienia. </w:t>
      </w: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W przypadku zmiany osoby powiadomię Zamawiającego zgodnie z warunkami przedstawionymi w umowie.   </w:t>
      </w: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7D1C" w:rsidRPr="006A7D1C" w:rsidRDefault="006A7D1C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A7D1C" w:rsidRPr="006A7D1C" w:rsidRDefault="006A7D1C" w:rsidP="006A7D1C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A7D1C" w:rsidRPr="008F1359" w:rsidRDefault="006A7D1C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A2" w:rsidRDefault="002D29A2" w:rsidP="000058FB">
      <w:pPr>
        <w:spacing w:after="0" w:line="240" w:lineRule="auto"/>
      </w:pPr>
      <w:r>
        <w:separator/>
      </w:r>
    </w:p>
  </w:endnote>
  <w:endnote w:type="continuationSeparator" w:id="0">
    <w:p w:rsidR="002D29A2" w:rsidRDefault="002D29A2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A2" w:rsidRDefault="002D29A2" w:rsidP="000058FB">
      <w:pPr>
        <w:spacing w:after="0" w:line="240" w:lineRule="auto"/>
      </w:pPr>
      <w:r>
        <w:separator/>
      </w:r>
    </w:p>
  </w:footnote>
  <w:footnote w:type="continuationSeparator" w:id="0">
    <w:p w:rsidR="002D29A2" w:rsidRDefault="002D29A2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126A3B">
      <w:rPr>
        <w:rFonts w:ascii="Calibri" w:eastAsia="Times New Roman" w:hAnsi="Calibri" w:cs="Times New Roman"/>
        <w:sz w:val="20"/>
        <w:szCs w:val="20"/>
        <w:lang w:eastAsia="pl-PL"/>
      </w:rPr>
      <w:t>III/1/2019</w:t>
    </w:r>
    <w:r w:rsidR="00097ECA" w:rsidRPr="00097ECA">
      <w:rPr>
        <w:rFonts w:ascii="Arial" w:eastAsia="Calibri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04A78"/>
    <w:rsid w:val="00126A3B"/>
    <w:rsid w:val="001667FF"/>
    <w:rsid w:val="0017396C"/>
    <w:rsid w:val="001A6834"/>
    <w:rsid w:val="001F52B5"/>
    <w:rsid w:val="002C7FCE"/>
    <w:rsid w:val="002D29A2"/>
    <w:rsid w:val="0040089B"/>
    <w:rsid w:val="00495CA6"/>
    <w:rsid w:val="00503A32"/>
    <w:rsid w:val="006725E9"/>
    <w:rsid w:val="006A7D1C"/>
    <w:rsid w:val="006F750C"/>
    <w:rsid w:val="00845AD3"/>
    <w:rsid w:val="00923EE7"/>
    <w:rsid w:val="009441AA"/>
    <w:rsid w:val="009F4A9F"/>
    <w:rsid w:val="00D65141"/>
    <w:rsid w:val="00EB29F5"/>
    <w:rsid w:val="00E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872A-F0BE-4872-857B-2996C47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3</cp:revision>
  <cp:lastPrinted>2019-06-05T07:31:00Z</cp:lastPrinted>
  <dcterms:created xsi:type="dcterms:W3CDTF">2019-06-05T07:31:00Z</dcterms:created>
  <dcterms:modified xsi:type="dcterms:W3CDTF">2019-06-05T07:33:00Z</dcterms:modified>
</cp:coreProperties>
</file>